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0AB" w14:textId="77777777" w:rsidR="00156A13" w:rsidRDefault="00A21A3E">
      <w:r>
        <w:t>Bizcocho de limón con yogurt.</w:t>
      </w:r>
    </w:p>
    <w:p w14:paraId="4715BDF0" w14:textId="77777777" w:rsidR="00A21A3E" w:rsidRDefault="00A21A3E">
      <w:r>
        <w:t>Ingredientes:</w:t>
      </w:r>
    </w:p>
    <w:p w14:paraId="28247469" w14:textId="77777777" w:rsidR="00A21A3E" w:rsidRDefault="00A21A3E">
      <w:r>
        <w:t>250 gramos de harina de trigo todo uso.</w:t>
      </w:r>
    </w:p>
    <w:p w14:paraId="199299EB" w14:textId="77777777" w:rsidR="00A21A3E" w:rsidRDefault="00A21A3E">
      <w:r>
        <w:t>3 huevos.</w:t>
      </w:r>
    </w:p>
    <w:p w14:paraId="28278192" w14:textId="77777777" w:rsidR="00A21A3E" w:rsidRDefault="00A21A3E">
      <w:r>
        <w:t>175 gramos de azúcar.</w:t>
      </w:r>
    </w:p>
    <w:p w14:paraId="0EA29688" w14:textId="77777777" w:rsidR="00A21A3E" w:rsidRDefault="00A21A3E">
      <w:r>
        <w:t>110 gramos de mantequilla.</w:t>
      </w:r>
    </w:p>
    <w:p w14:paraId="0E75A6BE" w14:textId="77777777" w:rsidR="00A21A3E" w:rsidRDefault="00A21A3E">
      <w:r>
        <w:t>125 ml. de yogurt griego natural</w:t>
      </w:r>
    </w:p>
    <w:p w14:paraId="528A7780" w14:textId="77777777" w:rsidR="00A21A3E" w:rsidRDefault="00540F96">
      <w:r>
        <w:t>3</w:t>
      </w:r>
      <w:r w:rsidR="00A21A3E">
        <w:t xml:space="preserve"> cucharadas de zumo de limón.</w:t>
      </w:r>
    </w:p>
    <w:p w14:paraId="25175759" w14:textId="77777777" w:rsidR="00540F96" w:rsidRDefault="00540F96">
      <w:r>
        <w:t>La ralladura de un limón.</w:t>
      </w:r>
    </w:p>
    <w:p w14:paraId="0B7EAFC0" w14:textId="77777777" w:rsidR="00A21A3E" w:rsidRDefault="00A21A3E">
      <w:r>
        <w:t>1 cucharadita de polvo de hornear.</w:t>
      </w:r>
    </w:p>
    <w:p w14:paraId="162917FE" w14:textId="77777777" w:rsidR="00540F96" w:rsidRDefault="00540F96">
      <w:r>
        <w:t>¼ cucharadita de sal.</w:t>
      </w:r>
    </w:p>
    <w:p w14:paraId="418A2A70" w14:textId="77777777" w:rsidR="00A21A3E" w:rsidRDefault="00A21A3E">
      <w:r>
        <w:t>Sirope:</w:t>
      </w:r>
    </w:p>
    <w:p w14:paraId="6C8AE93F" w14:textId="77777777" w:rsidR="00A21A3E" w:rsidRDefault="00A21A3E">
      <w:r>
        <w:t>125 ml de agua.</w:t>
      </w:r>
    </w:p>
    <w:p w14:paraId="2822F892" w14:textId="77777777" w:rsidR="00A21A3E" w:rsidRDefault="00A21A3E">
      <w:r>
        <w:t>50 gramos de azúcar.</w:t>
      </w:r>
    </w:p>
    <w:p w14:paraId="60A6B50E" w14:textId="77777777" w:rsidR="00A21A3E" w:rsidRDefault="002F0990">
      <w:r>
        <w:t>3</w:t>
      </w:r>
      <w:r w:rsidR="00A21A3E">
        <w:t xml:space="preserve"> cucharadas de zumo de limón.</w:t>
      </w:r>
    </w:p>
    <w:p w14:paraId="767CC6E1" w14:textId="77777777" w:rsidR="00A21A3E" w:rsidRDefault="00A21A3E">
      <w:r>
        <w:t>Glaseado:</w:t>
      </w:r>
    </w:p>
    <w:p w14:paraId="2BE69C0D" w14:textId="77777777" w:rsidR="00A21A3E" w:rsidRDefault="00A21A3E">
      <w:r>
        <w:t>170 gramos de azúcar glass aprox.</w:t>
      </w:r>
    </w:p>
    <w:p w14:paraId="48FD715E" w14:textId="77777777" w:rsidR="00A21A3E" w:rsidRDefault="00A21A3E" w:rsidP="00A21A3E">
      <w:r>
        <w:t>2 cucharadas de zumo de limón.</w:t>
      </w:r>
    </w:p>
    <w:p w14:paraId="3DF30A66" w14:textId="77777777" w:rsidR="00A21A3E" w:rsidRDefault="00A21A3E">
      <w:r>
        <w:t>Preparación:</w:t>
      </w:r>
    </w:p>
    <w:p w14:paraId="2FE2D06F" w14:textId="77777777" w:rsidR="00A21A3E" w:rsidRDefault="00A21A3E" w:rsidP="00A21A3E">
      <w:pPr>
        <w:pStyle w:val="Prrafodelista"/>
        <w:numPr>
          <w:ilvl w:val="0"/>
          <w:numId w:val="1"/>
        </w:numPr>
      </w:pPr>
      <w:r>
        <w:t>Todos los ingredientes a temperatura ambiente.</w:t>
      </w:r>
    </w:p>
    <w:p w14:paraId="2B6302F3" w14:textId="77777777" w:rsidR="00A21A3E" w:rsidRDefault="00A21A3E" w:rsidP="00A21A3E">
      <w:pPr>
        <w:pStyle w:val="Prrafodelista"/>
        <w:numPr>
          <w:ilvl w:val="0"/>
          <w:numId w:val="1"/>
        </w:numPr>
      </w:pPr>
      <w:r>
        <w:t>Bate la mantequilla hasta que este suave, agrega el azúca</w:t>
      </w:r>
      <w:r w:rsidR="00732709">
        <w:t xml:space="preserve">r y luego los huevos uno a uno, bate hasta obtener una mezcla uniforme y espumosa, por al menos 3 minutos. </w:t>
      </w:r>
    </w:p>
    <w:p w14:paraId="1074E8D7" w14:textId="77777777" w:rsidR="00A21A3E" w:rsidRDefault="00732709" w:rsidP="00A21A3E">
      <w:pPr>
        <w:pStyle w:val="Prrafodelista"/>
        <w:numPr>
          <w:ilvl w:val="0"/>
          <w:numId w:val="1"/>
        </w:numPr>
      </w:pPr>
      <w:r>
        <w:t>Agrega a la mezcla de mantequilla, la harina, el polvo de hornear y la sal a través de un colador, en etapas.</w:t>
      </w:r>
    </w:p>
    <w:p w14:paraId="70153B4C" w14:textId="77777777" w:rsidR="00732709" w:rsidRDefault="00732709" w:rsidP="00A21A3E">
      <w:pPr>
        <w:pStyle w:val="Prrafodelista"/>
        <w:numPr>
          <w:ilvl w:val="0"/>
          <w:numId w:val="1"/>
        </w:numPr>
      </w:pPr>
      <w:r>
        <w:t>Después agrega un poco del yogurt griego, revuelve y agrega otro poco de harina, así hasta terminar con las dos mezclas.</w:t>
      </w:r>
    </w:p>
    <w:p w14:paraId="7990BF7A" w14:textId="77777777" w:rsidR="00732709" w:rsidRDefault="00732709" w:rsidP="00A21A3E">
      <w:pPr>
        <w:pStyle w:val="Prrafodelista"/>
        <w:numPr>
          <w:ilvl w:val="0"/>
          <w:numId w:val="1"/>
        </w:numPr>
      </w:pPr>
      <w:r>
        <w:t>Coloca la mezcla de bizcocho en un molde de 29 x 10 x 7 cm. aprox. pintado con mantequilla y harina o forrado con papel de horno.</w:t>
      </w:r>
    </w:p>
    <w:p w14:paraId="410EA8AD" w14:textId="77777777" w:rsidR="00732709" w:rsidRDefault="00732709" w:rsidP="00732709">
      <w:pPr>
        <w:pStyle w:val="Prrafodelista"/>
        <w:numPr>
          <w:ilvl w:val="0"/>
          <w:numId w:val="1"/>
        </w:numPr>
      </w:pPr>
      <w:r>
        <w:t>Hornear en un horno pre calentado a 180° C / 350° F</w:t>
      </w:r>
    </w:p>
    <w:p w14:paraId="6A69CA57" w14:textId="77777777" w:rsidR="00732709" w:rsidRDefault="00732709" w:rsidP="00732709">
      <w:pPr>
        <w:pStyle w:val="Prrafodelista"/>
        <w:numPr>
          <w:ilvl w:val="0"/>
          <w:numId w:val="1"/>
        </w:numPr>
      </w:pPr>
      <w:r>
        <w:t>De 40 a 45 minutos hasta que este dorado y que al pincharlo con un palillo salga seco.</w:t>
      </w:r>
    </w:p>
    <w:p w14:paraId="77844F1B" w14:textId="77777777" w:rsidR="00732709" w:rsidRDefault="00732709" w:rsidP="00732709">
      <w:pPr>
        <w:pStyle w:val="Prrafodelista"/>
        <w:numPr>
          <w:ilvl w:val="0"/>
          <w:numId w:val="1"/>
        </w:numPr>
      </w:pPr>
      <w:r>
        <w:t>Prepara el sirope, calentando en una olla agua y azúcar</w:t>
      </w:r>
      <w:r w:rsidR="00196013">
        <w:t xml:space="preserve"> y el zumo de limón, caliéntalo a fuego suave hasta que espese un poquito por 5 minutos aproximadamente.</w:t>
      </w:r>
    </w:p>
    <w:p w14:paraId="29DBC768" w14:textId="77777777" w:rsidR="00196013" w:rsidRDefault="00196013" w:rsidP="00732709">
      <w:pPr>
        <w:pStyle w:val="Prrafodelista"/>
        <w:numPr>
          <w:ilvl w:val="0"/>
          <w:numId w:val="1"/>
        </w:numPr>
      </w:pPr>
      <w:r>
        <w:t>Cuando el bizcocho salga del horno aún caliente</w:t>
      </w:r>
      <w:r w:rsidR="002A3310">
        <w:t>,</w:t>
      </w:r>
      <w:r>
        <w:t xml:space="preserve"> agrega por encima el sirope también caliente</w:t>
      </w:r>
      <w:r w:rsidR="00FD4DA2">
        <w:t>,</w:t>
      </w:r>
      <w:r>
        <w:t xml:space="preserve"> </w:t>
      </w:r>
      <w:r w:rsidR="00FD4DA2">
        <w:t xml:space="preserve">hazlo </w:t>
      </w:r>
      <w:r>
        <w:t xml:space="preserve">lentamente para que el bizcocho </w:t>
      </w:r>
      <w:r w:rsidR="00FD4DA2">
        <w:t xml:space="preserve">lo </w:t>
      </w:r>
      <w:r>
        <w:t xml:space="preserve">absorba </w:t>
      </w:r>
      <w:r w:rsidR="00FD4DA2">
        <w:t>bien</w:t>
      </w:r>
      <w:r>
        <w:t>.</w:t>
      </w:r>
    </w:p>
    <w:p w14:paraId="6F7D9959" w14:textId="77777777" w:rsidR="00196013" w:rsidRDefault="00196013" w:rsidP="00732709">
      <w:pPr>
        <w:pStyle w:val="Prrafodelista"/>
        <w:numPr>
          <w:ilvl w:val="0"/>
          <w:numId w:val="1"/>
        </w:numPr>
      </w:pPr>
      <w:r>
        <w:t>Espera a que enfrié por completo.</w:t>
      </w:r>
    </w:p>
    <w:p w14:paraId="4070F0DB" w14:textId="77777777" w:rsidR="00196013" w:rsidRDefault="00196013" w:rsidP="00732709">
      <w:pPr>
        <w:pStyle w:val="Prrafodelista"/>
        <w:numPr>
          <w:ilvl w:val="0"/>
          <w:numId w:val="1"/>
        </w:numPr>
      </w:pPr>
      <w:r>
        <w:t>En un bol agrega 2 cucharadas de zumo de limón y poco a poco el azúcar glas hasta obtener la consistencia deseada, densa pero que fluya.</w:t>
      </w:r>
    </w:p>
    <w:p w14:paraId="47D4CF69" w14:textId="77777777" w:rsidR="00196013" w:rsidRDefault="00196013" w:rsidP="00732709">
      <w:pPr>
        <w:pStyle w:val="Prrafodelista"/>
        <w:numPr>
          <w:ilvl w:val="0"/>
          <w:numId w:val="1"/>
        </w:numPr>
      </w:pPr>
      <w:r>
        <w:t>Desmolda el bizcocho y báñalo por completo con el glaseado, espera un poco a que seque y ya estará listo para consumir.</w:t>
      </w:r>
    </w:p>
    <w:p w14:paraId="4A25BE6B" w14:textId="77777777" w:rsidR="00A21A3E" w:rsidRDefault="00A21A3E"/>
    <w:sectPr w:rsidR="00A21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16B9"/>
    <w:multiLevelType w:val="hybridMultilevel"/>
    <w:tmpl w:val="D1CAD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3E"/>
    <w:rsid w:val="00017A98"/>
    <w:rsid w:val="000C6D5D"/>
    <w:rsid w:val="00156A13"/>
    <w:rsid w:val="00196013"/>
    <w:rsid w:val="002A3310"/>
    <w:rsid w:val="002F0990"/>
    <w:rsid w:val="00540F96"/>
    <w:rsid w:val="00732709"/>
    <w:rsid w:val="00A21A3E"/>
    <w:rsid w:val="00B572DF"/>
    <w:rsid w:val="00F975A6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BEE"/>
  <w15:chartTrackingRefBased/>
  <w15:docId w15:val="{3D9FAB8F-E302-422D-8C12-4AA23CF3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2024-02-13T17:43:00Z</dcterms:created>
  <dcterms:modified xsi:type="dcterms:W3CDTF">2024-02-13T17:43:00Z</dcterms:modified>
</cp:coreProperties>
</file>